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3850" w14:textId="725785C9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87/14, </w:t>
      </w:r>
      <w:r w:rsidRPr="00AD058E">
        <w:rPr>
          <w:rFonts w:ascii="Times New Roman" w:hAnsi="Times New Roman" w:cs="Times New Roman"/>
          <w:sz w:val="24"/>
          <w:szCs w:val="24"/>
        </w:rPr>
        <w:t>81/15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53/21</w:t>
      </w:r>
      <w:r w:rsidRPr="00AD0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>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379A3D97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98C3E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D058E">
        <w:rPr>
          <w:rFonts w:ascii="Times New Roman" w:hAnsi="Times New Roman" w:cs="Times New Roman"/>
          <w:sz w:val="24"/>
          <w:szCs w:val="24"/>
        </w:rPr>
        <w:t>POPIS ODABRANIH PONUDA</w:t>
      </w:r>
    </w:p>
    <w:p w14:paraId="41C5FDD1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705DA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19986E9D" w14:textId="53F4D2B0" w:rsidR="002C1B2A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4DC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odabrane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:</w:t>
      </w:r>
    </w:p>
    <w:p w14:paraId="07D83E87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F-tours,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Split,</w:t>
      </w:r>
    </w:p>
    <w:p w14:paraId="0DE36B15" w14:textId="77777777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  <w:r w:rsidRPr="00AD058E">
        <w:rPr>
          <w:rFonts w:ascii="Times New Roman" w:hAnsi="Times New Roman" w:cs="Times New Roman"/>
          <w:sz w:val="24"/>
          <w:szCs w:val="24"/>
        </w:rPr>
        <w:tab/>
        <w:t xml:space="preserve">Perla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svjetska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d.o.</w:t>
      </w:r>
      <w:r>
        <w:rPr>
          <w:rFonts w:ascii="Times New Roman" w:hAnsi="Times New Roman" w:cs="Times New Roman"/>
          <w:sz w:val="24"/>
          <w:szCs w:val="24"/>
        </w:rPr>
        <w:t xml:space="preserve">o.,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Imotski</w:t>
      </w:r>
      <w:proofErr w:type="spellEnd"/>
    </w:p>
    <w:p w14:paraId="60C6E41E" w14:textId="6CF24904" w:rsidR="002C1B2A" w:rsidRDefault="002C1B2A" w:rsidP="002C1B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roditeljskom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u 16.30</w:t>
      </w:r>
      <w:r w:rsidRPr="00AD058E">
        <w:rPr>
          <w:rFonts w:ascii="Times New Roman" w:hAnsi="Times New Roman" w:cs="Times New Roman"/>
          <w:sz w:val="24"/>
          <w:szCs w:val="24"/>
        </w:rPr>
        <w:t xml:space="preserve"> sati</w:t>
      </w:r>
      <w:r w:rsidRPr="002C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odgovaranj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041C13" w14:textId="492A4F0E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5F0A5" w14:textId="23C433BA" w:rsidR="002C1B2A" w:rsidRPr="00AD058E" w:rsidRDefault="002C1B2A" w:rsidP="002C1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Pag, 25. </w:t>
      </w:r>
      <w:proofErr w:type="spellStart"/>
      <w:r w:rsidR="009E34D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ravnja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023761B5" w14:textId="77777777" w:rsidR="00D37F56" w:rsidRDefault="00D37F56"/>
    <w:sectPr w:rsidR="00D37F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2A"/>
    <w:rsid w:val="002C1B2A"/>
    <w:rsid w:val="009E34DC"/>
    <w:rsid w:val="00D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5E26"/>
  <w15:chartTrackingRefBased/>
  <w15:docId w15:val="{42530AE9-B86F-4B24-BEF4-148ABDF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2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2022-04-26T05:15:00Z</dcterms:created>
  <dcterms:modified xsi:type="dcterms:W3CDTF">2022-04-26T05:19:00Z</dcterms:modified>
</cp:coreProperties>
</file>